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9E710C" w:rsidRDefault="0067471F" w:rsidP="00CF24B1">
      <w:pPr>
        <w:jc w:val="center"/>
        <w:rPr>
          <w:spacing w:val="60"/>
          <w:szCs w:val="21"/>
        </w:rPr>
      </w:pPr>
      <w:r w:rsidRPr="009E710C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9E710C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9E710C" w:rsidRDefault="006E74A1">
      <w:pPr>
        <w:rPr>
          <w:szCs w:val="21"/>
          <w:u w:val="single"/>
        </w:rPr>
      </w:pPr>
      <w:r w:rsidRPr="009E710C">
        <w:rPr>
          <w:rFonts w:hint="eastAsia"/>
          <w:szCs w:val="21"/>
        </w:rPr>
        <w:t xml:space="preserve">　　　　　　　　　　　　　　　　　</w:t>
      </w:r>
      <w:r w:rsidR="0067471F" w:rsidRPr="009E710C">
        <w:rPr>
          <w:rFonts w:hint="eastAsia"/>
          <w:szCs w:val="21"/>
        </w:rPr>
        <w:t xml:space="preserve">　　　　　</w:t>
      </w:r>
      <w:r w:rsidR="0067471F" w:rsidRPr="009E710C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9E710C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9E710C" w:rsidRDefault="00301BC9" w:rsidP="00301BC9">
            <w:pPr>
              <w:jc w:val="center"/>
              <w:rPr>
                <w:szCs w:val="21"/>
              </w:rPr>
            </w:pPr>
            <w:r w:rsidRPr="009E710C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0F94801B" w14:textId="0E016EB0" w:rsidR="00FA380D" w:rsidRPr="009E710C" w:rsidRDefault="00FA380D" w:rsidP="00FA380D">
            <w:pPr>
              <w:ind w:firstLineChars="65" w:firstLine="136"/>
            </w:pPr>
            <w:r w:rsidRPr="009E710C">
              <w:rPr>
                <w:rFonts w:hint="eastAsia"/>
              </w:rPr>
              <w:t>平成２２年度以降に元請けとして完成・引渡しが完了した、</w:t>
            </w:r>
            <w:r w:rsidR="00F64339" w:rsidRPr="009E710C">
              <w:rPr>
                <w:noProof/>
              </w:rPr>
              <w:t>洞道、共同溝、トンネル又は地下道における、薬液注入工法による施工延長４０ｍ以上の止水工事</w:t>
            </w:r>
            <w:r w:rsidRPr="009E710C">
              <w:rPr>
                <w:rFonts w:hint="eastAsia"/>
              </w:rPr>
              <w:t>を施工した実績を有すること。</w:t>
            </w:r>
          </w:p>
          <w:p w14:paraId="4B72619B" w14:textId="27945D3F" w:rsidR="00CD5515" w:rsidRPr="009E710C" w:rsidRDefault="00F5287F" w:rsidP="00FA380D">
            <w:pPr>
              <w:ind w:firstLineChars="65" w:firstLine="136"/>
            </w:pPr>
            <w:r w:rsidRPr="009E710C">
              <w:rPr>
                <w:rFonts w:hint="eastAsia"/>
              </w:rPr>
              <w:t>（共同企業体の構成員としての実績は、出資比率が</w:t>
            </w:r>
            <w:r w:rsidRPr="009E710C">
              <w:rPr>
                <w:rFonts w:hint="eastAsia"/>
              </w:rPr>
              <w:t>20</w:t>
            </w:r>
            <w:r w:rsidRPr="009E710C">
              <w:rPr>
                <w:rFonts w:hint="eastAsia"/>
              </w:rPr>
              <w:t>％以上のものに限る）。</w:t>
            </w:r>
          </w:p>
          <w:p w14:paraId="2410F759" w14:textId="7E17484D" w:rsidR="008A6786" w:rsidRPr="009E710C" w:rsidRDefault="008A6786" w:rsidP="00FA380D">
            <w:pPr>
              <w:ind w:firstLineChars="65" w:firstLine="136"/>
              <w:rPr>
                <w:noProof/>
                <w:szCs w:val="21"/>
              </w:rPr>
            </w:pPr>
            <w:r w:rsidRPr="009E710C">
              <w:rPr>
                <w:noProof/>
              </w:rPr>
              <w:t>※</w:t>
            </w:r>
            <w:r w:rsidRPr="009E710C">
              <w:rPr>
                <w:noProof/>
              </w:rPr>
              <w:t>配置予定技術者には上記実績は問わない。</w:t>
            </w:r>
          </w:p>
        </w:tc>
      </w:tr>
      <w:tr w:rsidR="0067471F" w:rsidRPr="009E710C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9E710C" w:rsidRDefault="0067471F" w:rsidP="005C4881">
            <w:pPr>
              <w:jc w:val="center"/>
              <w:rPr>
                <w:szCs w:val="21"/>
              </w:rPr>
            </w:pPr>
            <w:r w:rsidRPr="009E710C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9E710C" w:rsidRDefault="0067471F" w:rsidP="005C4881">
            <w:pPr>
              <w:jc w:val="center"/>
              <w:rPr>
                <w:szCs w:val="21"/>
              </w:rPr>
            </w:pPr>
            <w:r w:rsidRPr="009E710C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9E710C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9E710C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9E710C" w:rsidRDefault="0067471F" w:rsidP="00EC1725">
            <w:pPr>
              <w:rPr>
                <w:szCs w:val="21"/>
              </w:rPr>
            </w:pPr>
          </w:p>
        </w:tc>
      </w:tr>
      <w:tr w:rsidR="0067471F" w:rsidRPr="009E710C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9E710C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9E710C" w:rsidRDefault="0067471F" w:rsidP="005C4881">
            <w:pPr>
              <w:jc w:val="center"/>
              <w:rPr>
                <w:szCs w:val="21"/>
              </w:rPr>
            </w:pPr>
            <w:r w:rsidRPr="009E710C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9E710C" w:rsidRDefault="0067471F" w:rsidP="0067471F">
            <w:pPr>
              <w:rPr>
                <w:szCs w:val="21"/>
              </w:rPr>
            </w:pPr>
          </w:p>
        </w:tc>
      </w:tr>
      <w:tr w:rsidR="0067471F" w:rsidRPr="009E710C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9E710C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9E710C" w:rsidRDefault="0067471F" w:rsidP="005C4881">
            <w:pPr>
              <w:jc w:val="center"/>
              <w:rPr>
                <w:szCs w:val="21"/>
              </w:rPr>
            </w:pPr>
            <w:r w:rsidRPr="009E710C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9E710C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9E710C" w:rsidRDefault="0067471F" w:rsidP="0067471F">
            <w:pPr>
              <w:rPr>
                <w:szCs w:val="21"/>
              </w:rPr>
            </w:pPr>
            <w:r w:rsidRPr="009E710C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9E710C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9E710C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9E710C" w:rsidRDefault="0067471F" w:rsidP="005C4881">
            <w:pPr>
              <w:jc w:val="center"/>
              <w:rPr>
                <w:szCs w:val="21"/>
              </w:rPr>
            </w:pPr>
            <w:r w:rsidRPr="009E710C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9E710C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9E710C" w:rsidRDefault="0067471F" w:rsidP="0067471F">
            <w:pPr>
              <w:rPr>
                <w:szCs w:val="21"/>
              </w:rPr>
            </w:pPr>
          </w:p>
        </w:tc>
      </w:tr>
      <w:tr w:rsidR="003E4495" w:rsidRPr="009E710C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9E710C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9E710C" w:rsidRDefault="003E4495" w:rsidP="003E4495">
            <w:pPr>
              <w:jc w:val="center"/>
              <w:rPr>
                <w:szCs w:val="21"/>
              </w:rPr>
            </w:pPr>
            <w:r w:rsidRPr="009E710C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9E710C" w:rsidRDefault="003E4495" w:rsidP="003E4495">
            <w:pPr>
              <w:rPr>
                <w:szCs w:val="21"/>
              </w:rPr>
            </w:pPr>
            <w:r w:rsidRPr="009E710C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9E710C">
              <w:rPr>
                <w:rFonts w:hint="eastAsia"/>
                <w:sz w:val="22"/>
                <w:szCs w:val="22"/>
              </w:rPr>
              <w:t xml:space="preserve"> </w:t>
            </w:r>
            <w:r w:rsidRPr="009E710C">
              <w:rPr>
                <w:rFonts w:hint="eastAsia"/>
                <w:sz w:val="22"/>
                <w:szCs w:val="22"/>
              </w:rPr>
              <w:t xml:space="preserve">年　</w:t>
            </w:r>
            <w:r w:rsidRPr="009E710C">
              <w:rPr>
                <w:rFonts w:hint="eastAsia"/>
                <w:sz w:val="22"/>
                <w:szCs w:val="22"/>
              </w:rPr>
              <w:t xml:space="preserve"> </w:t>
            </w:r>
            <w:r w:rsidRPr="009E710C">
              <w:rPr>
                <w:rFonts w:hint="eastAsia"/>
                <w:sz w:val="22"/>
                <w:szCs w:val="22"/>
              </w:rPr>
              <w:t xml:space="preserve">月　</w:t>
            </w:r>
            <w:r w:rsidRPr="009E710C">
              <w:rPr>
                <w:rFonts w:hint="eastAsia"/>
                <w:sz w:val="22"/>
                <w:szCs w:val="22"/>
              </w:rPr>
              <w:t xml:space="preserve"> </w:t>
            </w:r>
            <w:r w:rsidRPr="009E710C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9E710C">
              <w:rPr>
                <w:rFonts w:hint="eastAsia"/>
                <w:sz w:val="22"/>
                <w:szCs w:val="22"/>
              </w:rPr>
              <w:t xml:space="preserve"> </w:t>
            </w:r>
            <w:r w:rsidRPr="009E710C">
              <w:rPr>
                <w:rFonts w:hint="eastAsia"/>
                <w:sz w:val="22"/>
                <w:szCs w:val="22"/>
              </w:rPr>
              <w:t xml:space="preserve">年　</w:t>
            </w:r>
            <w:r w:rsidRPr="009E710C">
              <w:rPr>
                <w:rFonts w:hint="eastAsia"/>
                <w:sz w:val="22"/>
                <w:szCs w:val="22"/>
              </w:rPr>
              <w:t xml:space="preserve"> </w:t>
            </w:r>
            <w:r w:rsidRPr="009E710C">
              <w:rPr>
                <w:rFonts w:hint="eastAsia"/>
                <w:sz w:val="22"/>
                <w:szCs w:val="22"/>
              </w:rPr>
              <w:t xml:space="preserve">月　</w:t>
            </w:r>
            <w:r w:rsidRPr="009E710C">
              <w:rPr>
                <w:rFonts w:hint="eastAsia"/>
                <w:sz w:val="22"/>
                <w:szCs w:val="22"/>
              </w:rPr>
              <w:t xml:space="preserve"> </w:t>
            </w:r>
            <w:r w:rsidRPr="009E710C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9E710C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9E710C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9E710C" w:rsidRDefault="0067471F" w:rsidP="005C4881">
            <w:pPr>
              <w:jc w:val="center"/>
              <w:rPr>
                <w:szCs w:val="21"/>
              </w:rPr>
            </w:pPr>
            <w:r w:rsidRPr="009E710C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9E710C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9E710C" w:rsidRDefault="0067471F" w:rsidP="0067471F">
            <w:pPr>
              <w:rPr>
                <w:szCs w:val="21"/>
              </w:rPr>
            </w:pPr>
            <w:r w:rsidRPr="009E710C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9E710C" w14:paraId="7AE29715" w14:textId="77777777" w:rsidTr="00621244">
        <w:trPr>
          <w:trHeight w:val="668"/>
        </w:trPr>
        <w:tc>
          <w:tcPr>
            <w:tcW w:w="633" w:type="dxa"/>
            <w:vMerge/>
            <w:vAlign w:val="center"/>
          </w:tcPr>
          <w:p w14:paraId="2CF10343" w14:textId="77777777" w:rsidR="009B0E20" w:rsidRPr="009E710C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6919AE7B" w:rsidR="009B0E20" w:rsidRPr="009E710C" w:rsidRDefault="00621244" w:rsidP="00832838">
            <w:pPr>
              <w:jc w:val="center"/>
              <w:rPr>
                <w:kern w:val="0"/>
                <w:szCs w:val="21"/>
              </w:rPr>
            </w:pPr>
            <w:r w:rsidRPr="009E710C">
              <w:rPr>
                <w:rFonts w:hint="eastAsia"/>
                <w:kern w:val="0"/>
                <w:szCs w:val="21"/>
              </w:rPr>
              <w:t>施工場所</w:t>
            </w:r>
          </w:p>
        </w:tc>
        <w:tc>
          <w:tcPr>
            <w:tcW w:w="6621" w:type="dxa"/>
            <w:vAlign w:val="center"/>
          </w:tcPr>
          <w:p w14:paraId="4D9226AD" w14:textId="6CF1025A" w:rsidR="00C523C2" w:rsidRPr="009E710C" w:rsidRDefault="00621244" w:rsidP="00621244">
            <w:pPr>
              <w:rPr>
                <w:sz w:val="19"/>
                <w:szCs w:val="19"/>
              </w:rPr>
            </w:pPr>
            <w:r w:rsidRPr="009E710C">
              <w:rPr>
                <w:noProof/>
              </w:rPr>
              <w:t>洞道</w:t>
            </w:r>
            <w:r w:rsidRPr="009E710C">
              <w:rPr>
                <w:rFonts w:hint="eastAsia"/>
                <w:noProof/>
              </w:rPr>
              <w:t xml:space="preserve">　／　</w:t>
            </w:r>
            <w:r w:rsidRPr="009E710C">
              <w:rPr>
                <w:noProof/>
              </w:rPr>
              <w:t>共同溝</w:t>
            </w:r>
            <w:r w:rsidRPr="009E710C">
              <w:rPr>
                <w:rFonts w:hint="eastAsia"/>
                <w:noProof/>
              </w:rPr>
              <w:t xml:space="preserve">　／　</w:t>
            </w:r>
            <w:r w:rsidRPr="009E710C">
              <w:rPr>
                <w:noProof/>
              </w:rPr>
              <w:t>トンネル</w:t>
            </w:r>
            <w:r w:rsidRPr="009E710C">
              <w:rPr>
                <w:rFonts w:hint="eastAsia"/>
                <w:noProof/>
              </w:rPr>
              <w:t xml:space="preserve">　／　地下道</w:t>
            </w:r>
          </w:p>
        </w:tc>
      </w:tr>
      <w:tr w:rsidR="00CC71B1" w:rsidRPr="009E710C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9E710C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9E710C" w:rsidRDefault="00CC71B1" w:rsidP="00CC71B1">
            <w:pPr>
              <w:jc w:val="center"/>
              <w:rPr>
                <w:kern w:val="0"/>
                <w:szCs w:val="21"/>
              </w:rPr>
            </w:pPr>
            <w:r w:rsidRPr="009E710C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1B480B83" w14:textId="50930D22" w:rsidR="000C795E" w:rsidRPr="009E710C" w:rsidRDefault="00621244" w:rsidP="00621244">
            <w:pPr>
              <w:rPr>
                <w:noProof/>
              </w:rPr>
            </w:pPr>
            <w:r w:rsidRPr="009E710C">
              <w:rPr>
                <w:noProof/>
              </w:rPr>
              <w:t>薬液注入工法による施工延長</w:t>
            </w:r>
            <w:r w:rsidRPr="009E710C">
              <w:rPr>
                <w:rFonts w:hint="eastAsia"/>
                <w:noProof/>
              </w:rPr>
              <w:t>（　　　）</w:t>
            </w:r>
            <w:r w:rsidRPr="009E710C">
              <w:rPr>
                <w:noProof/>
              </w:rPr>
              <w:t>ｍの止水工事</w:t>
            </w:r>
          </w:p>
          <w:p w14:paraId="17BF2AD6" w14:textId="77777777" w:rsidR="008E199D" w:rsidRPr="009E710C" w:rsidRDefault="008E199D" w:rsidP="00FA380D">
            <w:pPr>
              <w:rPr>
                <w:noProof/>
              </w:rPr>
            </w:pPr>
          </w:p>
          <w:p w14:paraId="43713D16" w14:textId="75338B7E" w:rsidR="000C795E" w:rsidRPr="009E710C" w:rsidRDefault="008E199D" w:rsidP="008E199D">
            <w:pPr>
              <w:ind w:left="137" w:hangingChars="72" w:hanging="137"/>
              <w:rPr>
                <w:noProof/>
              </w:rPr>
            </w:pPr>
            <w:r w:rsidRPr="009E710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※仕様書・図面等において、施工内容が確認できる箇所をマーキングのこと。</w:t>
            </w:r>
          </w:p>
        </w:tc>
      </w:tr>
      <w:tr w:rsidR="005F5529" w:rsidRPr="009E710C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9E710C" w:rsidRDefault="005F5529" w:rsidP="005F5529">
            <w:pPr>
              <w:jc w:val="center"/>
              <w:rPr>
                <w:kern w:val="0"/>
                <w:szCs w:val="21"/>
              </w:rPr>
            </w:pPr>
            <w:r w:rsidRPr="009E710C">
              <w:rPr>
                <w:rFonts w:hint="eastAsia"/>
                <w:kern w:val="0"/>
                <w:szCs w:val="21"/>
              </w:rPr>
              <w:t>CORINS</w:t>
            </w:r>
            <w:r w:rsidRPr="009E710C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9E710C" w:rsidRDefault="005F5529" w:rsidP="005F5529">
            <w:pPr>
              <w:rPr>
                <w:szCs w:val="21"/>
              </w:rPr>
            </w:pPr>
            <w:r w:rsidRPr="009E710C">
              <w:rPr>
                <w:rFonts w:hint="eastAsia"/>
                <w:szCs w:val="21"/>
              </w:rPr>
              <w:t>有（</w:t>
            </w:r>
            <w:r w:rsidRPr="009E710C">
              <w:rPr>
                <w:rFonts w:hint="eastAsia"/>
                <w:szCs w:val="21"/>
              </w:rPr>
              <w:t>CORINS</w:t>
            </w:r>
            <w:r w:rsidRPr="009E710C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9E710C" w:rsidRDefault="008A6786" w:rsidP="005F5529">
            <w:pPr>
              <w:rPr>
                <w:szCs w:val="21"/>
              </w:rPr>
            </w:pPr>
            <w:r w:rsidRPr="009E710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9E710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9E710C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9E710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9E710C" w:rsidRDefault="0067471F" w:rsidP="00CF24B1">
      <w:pPr>
        <w:rPr>
          <w:szCs w:val="21"/>
        </w:rPr>
      </w:pPr>
    </w:p>
    <w:sectPr w:rsidR="0067471F" w:rsidRPr="009E710C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6234"/>
    <w:rsid w:val="00054806"/>
    <w:rsid w:val="0007681A"/>
    <w:rsid w:val="000771BF"/>
    <w:rsid w:val="000810B4"/>
    <w:rsid w:val="00086D6A"/>
    <w:rsid w:val="000A0598"/>
    <w:rsid w:val="000A406D"/>
    <w:rsid w:val="000A4201"/>
    <w:rsid w:val="000A5C22"/>
    <w:rsid w:val="000A7ADA"/>
    <w:rsid w:val="000C795E"/>
    <w:rsid w:val="000D0955"/>
    <w:rsid w:val="000D0A62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810D1"/>
    <w:rsid w:val="001A1C6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021BC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4D58"/>
    <w:rsid w:val="00297739"/>
    <w:rsid w:val="002A06C9"/>
    <w:rsid w:val="002B18A5"/>
    <w:rsid w:val="002B69ED"/>
    <w:rsid w:val="002C27D7"/>
    <w:rsid w:val="002C4CDC"/>
    <w:rsid w:val="002D7810"/>
    <w:rsid w:val="002E2BB2"/>
    <w:rsid w:val="002E4165"/>
    <w:rsid w:val="002E41AA"/>
    <w:rsid w:val="002E599A"/>
    <w:rsid w:val="00301BC9"/>
    <w:rsid w:val="003043C1"/>
    <w:rsid w:val="00304E07"/>
    <w:rsid w:val="00320EEC"/>
    <w:rsid w:val="0033122E"/>
    <w:rsid w:val="00341B24"/>
    <w:rsid w:val="00342980"/>
    <w:rsid w:val="003470D9"/>
    <w:rsid w:val="00355159"/>
    <w:rsid w:val="00367EDC"/>
    <w:rsid w:val="0039565F"/>
    <w:rsid w:val="003A3272"/>
    <w:rsid w:val="003B40C3"/>
    <w:rsid w:val="003B5435"/>
    <w:rsid w:val="003D7109"/>
    <w:rsid w:val="003E4495"/>
    <w:rsid w:val="004040DA"/>
    <w:rsid w:val="0041688C"/>
    <w:rsid w:val="0041729C"/>
    <w:rsid w:val="00434014"/>
    <w:rsid w:val="00441EC7"/>
    <w:rsid w:val="00465BCC"/>
    <w:rsid w:val="004906B9"/>
    <w:rsid w:val="004A4AED"/>
    <w:rsid w:val="004A7D7D"/>
    <w:rsid w:val="004A7D87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6509F"/>
    <w:rsid w:val="0057096A"/>
    <w:rsid w:val="00582713"/>
    <w:rsid w:val="00596A61"/>
    <w:rsid w:val="005A3857"/>
    <w:rsid w:val="005B22A2"/>
    <w:rsid w:val="005B4494"/>
    <w:rsid w:val="005C4881"/>
    <w:rsid w:val="005C635A"/>
    <w:rsid w:val="005D4DAC"/>
    <w:rsid w:val="005F2E48"/>
    <w:rsid w:val="005F4952"/>
    <w:rsid w:val="005F5529"/>
    <w:rsid w:val="00610737"/>
    <w:rsid w:val="00621244"/>
    <w:rsid w:val="0063226B"/>
    <w:rsid w:val="006363AA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7665"/>
    <w:rsid w:val="00832838"/>
    <w:rsid w:val="00836B89"/>
    <w:rsid w:val="00837E4D"/>
    <w:rsid w:val="00870775"/>
    <w:rsid w:val="00871546"/>
    <w:rsid w:val="00892F4D"/>
    <w:rsid w:val="00893673"/>
    <w:rsid w:val="008A2111"/>
    <w:rsid w:val="008A6786"/>
    <w:rsid w:val="008A7985"/>
    <w:rsid w:val="008B5388"/>
    <w:rsid w:val="008B7F0E"/>
    <w:rsid w:val="008C427D"/>
    <w:rsid w:val="008D1C6E"/>
    <w:rsid w:val="008D5CBF"/>
    <w:rsid w:val="008E199D"/>
    <w:rsid w:val="008E43E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10C"/>
    <w:rsid w:val="009E789F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D5793"/>
    <w:rsid w:val="00AD75D3"/>
    <w:rsid w:val="00AE7A05"/>
    <w:rsid w:val="00B02C62"/>
    <w:rsid w:val="00B06C20"/>
    <w:rsid w:val="00B24261"/>
    <w:rsid w:val="00B25FA9"/>
    <w:rsid w:val="00B31181"/>
    <w:rsid w:val="00B31875"/>
    <w:rsid w:val="00B35C36"/>
    <w:rsid w:val="00B77370"/>
    <w:rsid w:val="00B92430"/>
    <w:rsid w:val="00BC474E"/>
    <w:rsid w:val="00BF2173"/>
    <w:rsid w:val="00C045CD"/>
    <w:rsid w:val="00C11175"/>
    <w:rsid w:val="00C15847"/>
    <w:rsid w:val="00C27C48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40B3D"/>
    <w:rsid w:val="00D51D38"/>
    <w:rsid w:val="00D66A24"/>
    <w:rsid w:val="00D72DA0"/>
    <w:rsid w:val="00D76613"/>
    <w:rsid w:val="00D92B71"/>
    <w:rsid w:val="00DA3E23"/>
    <w:rsid w:val="00DA59E9"/>
    <w:rsid w:val="00DF69E0"/>
    <w:rsid w:val="00DF7FB2"/>
    <w:rsid w:val="00E16B8E"/>
    <w:rsid w:val="00E23C29"/>
    <w:rsid w:val="00E339F7"/>
    <w:rsid w:val="00E3452C"/>
    <w:rsid w:val="00E4296F"/>
    <w:rsid w:val="00E6022C"/>
    <w:rsid w:val="00E84AFF"/>
    <w:rsid w:val="00E94E3D"/>
    <w:rsid w:val="00EB60DB"/>
    <w:rsid w:val="00EC1725"/>
    <w:rsid w:val="00EE0E2E"/>
    <w:rsid w:val="00EF4D0C"/>
    <w:rsid w:val="00F03117"/>
    <w:rsid w:val="00F061A0"/>
    <w:rsid w:val="00F17FA1"/>
    <w:rsid w:val="00F34DFC"/>
    <w:rsid w:val="00F5287F"/>
    <w:rsid w:val="00F6409F"/>
    <w:rsid w:val="00F64339"/>
    <w:rsid w:val="00F673A0"/>
    <w:rsid w:val="00F82697"/>
    <w:rsid w:val="00F833AA"/>
    <w:rsid w:val="00F94E92"/>
    <w:rsid w:val="00FA380D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63</cp:revision>
  <cp:lastPrinted>2025-05-07T04:27:00Z</cp:lastPrinted>
  <dcterms:created xsi:type="dcterms:W3CDTF">2021-04-02T06:48:00Z</dcterms:created>
  <dcterms:modified xsi:type="dcterms:W3CDTF">2025-08-19T10:38:00Z</dcterms:modified>
</cp:coreProperties>
</file>